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0A560" w14:textId="77777777"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 wp14:anchorId="32010F13" wp14:editId="6DAC1DB9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14:paraId="57351476" w14:textId="77777777"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14:paraId="2A5EE2BD" w14:textId="77777777"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14:paraId="152D2768" w14:textId="77777777"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14:paraId="004D83D9" w14:textId="77777777"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14:paraId="38C7BEC0" w14:textId="77777777"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14:paraId="61ED97F4" w14:textId="77777777"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FD2988" wp14:editId="512F32D4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14:paraId="72EB4973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476DAA80" w14:textId="77777777"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5532D5BA" w14:textId="77777777"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14:paraId="1A3E299F" w14:textId="77777777"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14:paraId="5DCF8590" w14:textId="77777777"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14:paraId="7D43C61E" w14:textId="77777777"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14:paraId="2C1460D0" w14:textId="267FAD69" w:rsidR="00234F12" w:rsidRDefault="0050351F" w:rsidP="003B56CC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February 12</w:t>
      </w:r>
      <w:r w:rsidR="00090B36">
        <w:rPr>
          <w:rFonts w:ascii="Arial Narrow" w:hAnsi="Arial Narrow"/>
          <w:b/>
          <w:bCs/>
          <w:sz w:val="28"/>
          <w:szCs w:val="28"/>
        </w:rPr>
        <w:t>, 202</w:t>
      </w:r>
      <w:r w:rsidR="00251A7C">
        <w:rPr>
          <w:rFonts w:ascii="Arial Narrow" w:hAnsi="Arial Narrow"/>
          <w:b/>
          <w:bCs/>
          <w:sz w:val="28"/>
          <w:szCs w:val="28"/>
        </w:rPr>
        <w:t>4</w:t>
      </w:r>
    </w:p>
    <w:p w14:paraId="24D2E567" w14:textId="77777777" w:rsidR="007D6F2F" w:rsidRPr="00AD28A6" w:rsidRDefault="007D6F2F" w:rsidP="00234F12">
      <w:pPr>
        <w:jc w:val="center"/>
        <w:rPr>
          <w:b/>
          <w:bCs/>
        </w:rPr>
      </w:pPr>
    </w:p>
    <w:p w14:paraId="49B77217" w14:textId="77777777"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874BB4">
        <w:rPr>
          <w:rFonts w:ascii="Arial Narrow" w:hAnsi="Arial Narrow"/>
        </w:rPr>
        <w:t>Mr.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14:paraId="1DA0B5BF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14:paraId="39692E9D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132E08CA" w14:textId="77777777"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14:paraId="6813F95C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61521F4D" w14:textId="2D33B7F2"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50351F">
        <w:rPr>
          <w:rFonts w:ascii="Arial Narrow" w:hAnsi="Arial Narrow"/>
        </w:rPr>
        <w:t>22</w:t>
      </w:r>
      <w:r w:rsidR="00C61ACE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22239D">
        <w:rPr>
          <w:rFonts w:ascii="Arial Narrow" w:hAnsi="Arial Narrow"/>
        </w:rPr>
        <w:t xml:space="preserve"> </w:t>
      </w:r>
      <w:r w:rsidR="0050351F">
        <w:rPr>
          <w:rFonts w:ascii="Arial Narrow" w:hAnsi="Arial Narrow"/>
        </w:rPr>
        <w:t>February 12</w:t>
      </w:r>
      <w:r w:rsidR="00251A7C">
        <w:rPr>
          <w:rFonts w:ascii="Arial Narrow" w:hAnsi="Arial Narrow"/>
        </w:rPr>
        <w:t>, 2024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14:paraId="2687C7DB" w14:textId="77777777" w:rsidR="00484144" w:rsidRDefault="00484144" w:rsidP="00234F12">
      <w:pPr>
        <w:ind w:left="1440"/>
        <w:rPr>
          <w:rFonts w:ascii="Arial Narrow" w:hAnsi="Arial Narrow"/>
        </w:rPr>
      </w:pPr>
    </w:p>
    <w:p w14:paraId="420AF234" w14:textId="77777777"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14:paraId="38FA7FF8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7D0C2714" w14:textId="4D1FAF1E" w:rsidR="00FF2EE0" w:rsidRPr="00F37286" w:rsidRDefault="00FE17BA" w:rsidP="006773E9">
      <w:pPr>
        <w:ind w:left="1710"/>
        <w:rPr>
          <w:rFonts w:ascii="Arial Narrow" w:hAnsi="Arial Narrow"/>
        </w:rPr>
      </w:pPr>
      <w:r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251A7C">
        <w:rPr>
          <w:rFonts w:ascii="Arial Narrow" w:hAnsi="Arial Narrow"/>
        </w:rPr>
        <w:t>$</w:t>
      </w:r>
      <w:r w:rsidR="0050351F">
        <w:rPr>
          <w:rFonts w:ascii="Arial Narrow" w:hAnsi="Arial Narrow"/>
        </w:rPr>
        <w:t>566.40</w:t>
      </w:r>
      <w:r w:rsidR="00251A7C">
        <w:rPr>
          <w:rFonts w:ascii="Arial Narrow" w:hAnsi="Arial Narrow"/>
        </w:rPr>
        <w:t xml:space="preserve"> (</w:t>
      </w:r>
      <w:r w:rsidR="0050351F">
        <w:rPr>
          <w:rFonts w:ascii="Arial Narrow" w:hAnsi="Arial Narrow"/>
        </w:rPr>
        <w:t>December</w:t>
      </w:r>
      <w:r w:rsidR="00251A7C">
        <w:rPr>
          <w:rFonts w:ascii="Arial Narrow" w:hAnsi="Arial Narrow"/>
        </w:rPr>
        <w:t>)</w:t>
      </w:r>
    </w:p>
    <w:p w14:paraId="5644303D" w14:textId="77777777"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14:paraId="10FB6550" w14:textId="77777777"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14:paraId="176A56AD" w14:textId="77777777"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14:paraId="658BEF8E" w14:textId="77777777" w:rsidR="00234F12" w:rsidRPr="00F37286" w:rsidRDefault="00234F12" w:rsidP="00234F12">
      <w:pPr>
        <w:ind w:left="1440"/>
        <w:rPr>
          <w:rFonts w:ascii="Arial Narrow" w:hAnsi="Arial Narrow"/>
        </w:rPr>
      </w:pPr>
    </w:p>
    <w:p w14:paraId="44720A14" w14:textId="4BCA43CD"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50351F">
        <w:rPr>
          <w:rFonts w:ascii="Arial Narrow" w:hAnsi="Arial Narrow"/>
        </w:rPr>
        <w:t>6,353,172.60</w:t>
      </w:r>
      <w:r w:rsidR="00505257">
        <w:rPr>
          <w:rFonts w:ascii="Arial Narrow" w:hAnsi="Arial Narrow"/>
        </w:rPr>
        <w:t>.</w:t>
      </w:r>
    </w:p>
    <w:p w14:paraId="65F985E4" w14:textId="77777777" w:rsidR="0000381E" w:rsidRPr="00F37286" w:rsidRDefault="0000381E" w:rsidP="0000381E">
      <w:pPr>
        <w:ind w:left="1440"/>
        <w:rPr>
          <w:rFonts w:ascii="Arial Narrow" w:hAnsi="Arial Narrow"/>
        </w:rPr>
      </w:pPr>
    </w:p>
    <w:p w14:paraId="309279DC" w14:textId="77777777"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14:paraId="7E59B453" w14:textId="77777777" w:rsidR="00234F12" w:rsidRPr="008B3832" w:rsidRDefault="00234F12" w:rsidP="00234F12">
      <w:pPr>
        <w:ind w:left="720"/>
        <w:rPr>
          <w:rFonts w:ascii="Arial Narrow" w:hAnsi="Arial Narrow"/>
        </w:rPr>
      </w:pPr>
    </w:p>
    <w:p w14:paraId="5267D853" w14:textId="77777777" w:rsidR="007E326E" w:rsidRDefault="007E326E" w:rsidP="00234F12">
      <w:pPr>
        <w:ind w:left="720"/>
        <w:rPr>
          <w:rFonts w:ascii="Arial Narrow" w:hAnsi="Arial Narrow"/>
        </w:rPr>
      </w:pPr>
    </w:p>
    <w:p w14:paraId="74E2D1E0" w14:textId="77777777"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3C9A6387" w14:textId="77777777"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14:paraId="09E91447" w14:textId="77777777"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14:paraId="4DBBA04A" w14:textId="77777777"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BDC290" wp14:editId="7CDDD617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1D8DC" w14:textId="77777777" w:rsidR="003B6A5F" w:rsidRDefault="003B6A5F">
      <w:r>
        <w:separator/>
      </w:r>
    </w:p>
  </w:endnote>
  <w:endnote w:type="continuationSeparator" w:id="0">
    <w:p w14:paraId="03ECBA1F" w14:textId="77777777"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786F4" w14:textId="77777777"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14:paraId="26F10FAD" w14:textId="77777777" w:rsidR="003B6A5F" w:rsidRPr="00257FA4" w:rsidRDefault="0050351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14:paraId="08F3378E" w14:textId="77777777"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B3101" w14:textId="77777777" w:rsidR="003B6A5F" w:rsidRDefault="003B6A5F">
      <w:r>
        <w:separator/>
      </w:r>
    </w:p>
  </w:footnote>
  <w:footnote w:type="continuationSeparator" w:id="0">
    <w:p w14:paraId="35319B5E" w14:textId="77777777"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718668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83"/>
    <w:rsid w:val="00000A6A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30523"/>
    <w:rsid w:val="00040A83"/>
    <w:rsid w:val="0004658F"/>
    <w:rsid w:val="00046BB2"/>
    <w:rsid w:val="00051256"/>
    <w:rsid w:val="00053D5A"/>
    <w:rsid w:val="00054475"/>
    <w:rsid w:val="000669C7"/>
    <w:rsid w:val="000717EF"/>
    <w:rsid w:val="000738DA"/>
    <w:rsid w:val="00073D22"/>
    <w:rsid w:val="000740EB"/>
    <w:rsid w:val="00074AED"/>
    <w:rsid w:val="0008200F"/>
    <w:rsid w:val="00082F9A"/>
    <w:rsid w:val="00090B36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C60B4"/>
    <w:rsid w:val="000D35D2"/>
    <w:rsid w:val="000D4C6D"/>
    <w:rsid w:val="000D7748"/>
    <w:rsid w:val="000E0975"/>
    <w:rsid w:val="001008FA"/>
    <w:rsid w:val="001053CE"/>
    <w:rsid w:val="00110564"/>
    <w:rsid w:val="00110B63"/>
    <w:rsid w:val="0011744B"/>
    <w:rsid w:val="0012003C"/>
    <w:rsid w:val="001206AF"/>
    <w:rsid w:val="0012535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45E6"/>
    <w:rsid w:val="00186A4F"/>
    <w:rsid w:val="00190140"/>
    <w:rsid w:val="0019085A"/>
    <w:rsid w:val="0019134B"/>
    <w:rsid w:val="00196696"/>
    <w:rsid w:val="00196FCC"/>
    <w:rsid w:val="001A5DC5"/>
    <w:rsid w:val="001A77F2"/>
    <w:rsid w:val="001B3182"/>
    <w:rsid w:val="001B3970"/>
    <w:rsid w:val="001B5618"/>
    <w:rsid w:val="001C35A5"/>
    <w:rsid w:val="001D0CC0"/>
    <w:rsid w:val="001D17A2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2239D"/>
    <w:rsid w:val="002332DB"/>
    <w:rsid w:val="00234F12"/>
    <w:rsid w:val="002376DC"/>
    <w:rsid w:val="00237D27"/>
    <w:rsid w:val="0024314A"/>
    <w:rsid w:val="002454E4"/>
    <w:rsid w:val="00247E09"/>
    <w:rsid w:val="0025172B"/>
    <w:rsid w:val="00251A7C"/>
    <w:rsid w:val="00254199"/>
    <w:rsid w:val="00257FA4"/>
    <w:rsid w:val="00260182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B3BE8"/>
    <w:rsid w:val="002C7F27"/>
    <w:rsid w:val="002D3C92"/>
    <w:rsid w:val="002D50D0"/>
    <w:rsid w:val="002D58AB"/>
    <w:rsid w:val="002E2438"/>
    <w:rsid w:val="002E251F"/>
    <w:rsid w:val="002E36C6"/>
    <w:rsid w:val="002F2EA9"/>
    <w:rsid w:val="002F6F0A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417E8"/>
    <w:rsid w:val="00347899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0B6"/>
    <w:rsid w:val="003A07C3"/>
    <w:rsid w:val="003A0B46"/>
    <w:rsid w:val="003B10B9"/>
    <w:rsid w:val="003B51E1"/>
    <w:rsid w:val="003B56CC"/>
    <w:rsid w:val="003B6A5F"/>
    <w:rsid w:val="003C3DD9"/>
    <w:rsid w:val="003C460F"/>
    <w:rsid w:val="003C5B7B"/>
    <w:rsid w:val="003C60E9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472A4"/>
    <w:rsid w:val="00453897"/>
    <w:rsid w:val="00457159"/>
    <w:rsid w:val="0046202D"/>
    <w:rsid w:val="00466345"/>
    <w:rsid w:val="00466BBE"/>
    <w:rsid w:val="00475FB0"/>
    <w:rsid w:val="004773ED"/>
    <w:rsid w:val="00482AA2"/>
    <w:rsid w:val="00483376"/>
    <w:rsid w:val="00484144"/>
    <w:rsid w:val="00485616"/>
    <w:rsid w:val="0048658F"/>
    <w:rsid w:val="00487210"/>
    <w:rsid w:val="004A16EA"/>
    <w:rsid w:val="004A6DB3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23DA"/>
    <w:rsid w:val="0050351F"/>
    <w:rsid w:val="00505257"/>
    <w:rsid w:val="00506F5D"/>
    <w:rsid w:val="00510FCB"/>
    <w:rsid w:val="00527B5F"/>
    <w:rsid w:val="00531C42"/>
    <w:rsid w:val="00537A74"/>
    <w:rsid w:val="00540CFD"/>
    <w:rsid w:val="00545B14"/>
    <w:rsid w:val="00550A93"/>
    <w:rsid w:val="00555856"/>
    <w:rsid w:val="00556365"/>
    <w:rsid w:val="00562CEA"/>
    <w:rsid w:val="00564957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4340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3E9"/>
    <w:rsid w:val="00677EBE"/>
    <w:rsid w:val="00685832"/>
    <w:rsid w:val="006A15A9"/>
    <w:rsid w:val="006A5290"/>
    <w:rsid w:val="006A5654"/>
    <w:rsid w:val="006B09A1"/>
    <w:rsid w:val="006B113B"/>
    <w:rsid w:val="006B1D10"/>
    <w:rsid w:val="006B4947"/>
    <w:rsid w:val="006B4A13"/>
    <w:rsid w:val="006B4CCE"/>
    <w:rsid w:val="006C07D4"/>
    <w:rsid w:val="006C0F2C"/>
    <w:rsid w:val="006F03AB"/>
    <w:rsid w:val="006F1CD7"/>
    <w:rsid w:val="00703376"/>
    <w:rsid w:val="00713A60"/>
    <w:rsid w:val="00715774"/>
    <w:rsid w:val="00715A04"/>
    <w:rsid w:val="00716464"/>
    <w:rsid w:val="0072001D"/>
    <w:rsid w:val="00726924"/>
    <w:rsid w:val="00727728"/>
    <w:rsid w:val="0073213D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2C1E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04FF"/>
    <w:rsid w:val="00811FFA"/>
    <w:rsid w:val="00815955"/>
    <w:rsid w:val="00832780"/>
    <w:rsid w:val="008420A7"/>
    <w:rsid w:val="00843D06"/>
    <w:rsid w:val="00845520"/>
    <w:rsid w:val="00853496"/>
    <w:rsid w:val="0085413B"/>
    <w:rsid w:val="00872793"/>
    <w:rsid w:val="00874BB4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17210"/>
    <w:rsid w:val="009245C7"/>
    <w:rsid w:val="00925D10"/>
    <w:rsid w:val="009346CB"/>
    <w:rsid w:val="00935C9E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2EBB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6D44"/>
    <w:rsid w:val="009F7D6B"/>
    <w:rsid w:val="00A025AF"/>
    <w:rsid w:val="00A05EA0"/>
    <w:rsid w:val="00A114DC"/>
    <w:rsid w:val="00A130E3"/>
    <w:rsid w:val="00A144DD"/>
    <w:rsid w:val="00A169E9"/>
    <w:rsid w:val="00A223BE"/>
    <w:rsid w:val="00A25A5D"/>
    <w:rsid w:val="00A4065E"/>
    <w:rsid w:val="00A4161A"/>
    <w:rsid w:val="00A44B90"/>
    <w:rsid w:val="00A50BA6"/>
    <w:rsid w:val="00A53E81"/>
    <w:rsid w:val="00A63583"/>
    <w:rsid w:val="00A665B6"/>
    <w:rsid w:val="00A66E7A"/>
    <w:rsid w:val="00A779B1"/>
    <w:rsid w:val="00A77BBE"/>
    <w:rsid w:val="00A85DE4"/>
    <w:rsid w:val="00A86755"/>
    <w:rsid w:val="00A91900"/>
    <w:rsid w:val="00A94A78"/>
    <w:rsid w:val="00A9685B"/>
    <w:rsid w:val="00A97E4E"/>
    <w:rsid w:val="00AA2DA7"/>
    <w:rsid w:val="00AA44C9"/>
    <w:rsid w:val="00AA6AAE"/>
    <w:rsid w:val="00AA7B2F"/>
    <w:rsid w:val="00AB1739"/>
    <w:rsid w:val="00AB4452"/>
    <w:rsid w:val="00AC5016"/>
    <w:rsid w:val="00AC68DF"/>
    <w:rsid w:val="00AC7A21"/>
    <w:rsid w:val="00AD35FE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398F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3DD"/>
    <w:rsid w:val="00C15BA0"/>
    <w:rsid w:val="00C203A6"/>
    <w:rsid w:val="00C23512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1ACE"/>
    <w:rsid w:val="00C64ACE"/>
    <w:rsid w:val="00C714AC"/>
    <w:rsid w:val="00C71ADC"/>
    <w:rsid w:val="00C7490F"/>
    <w:rsid w:val="00C81795"/>
    <w:rsid w:val="00C82D5B"/>
    <w:rsid w:val="00C911EA"/>
    <w:rsid w:val="00C94621"/>
    <w:rsid w:val="00C95479"/>
    <w:rsid w:val="00CA311C"/>
    <w:rsid w:val="00CA4498"/>
    <w:rsid w:val="00CA63A9"/>
    <w:rsid w:val="00CB49AA"/>
    <w:rsid w:val="00CC1F75"/>
    <w:rsid w:val="00CC5A3D"/>
    <w:rsid w:val="00CE0454"/>
    <w:rsid w:val="00CE43F0"/>
    <w:rsid w:val="00CE63F7"/>
    <w:rsid w:val="00D060E8"/>
    <w:rsid w:val="00D17A1B"/>
    <w:rsid w:val="00D2503E"/>
    <w:rsid w:val="00D26FB9"/>
    <w:rsid w:val="00D3090E"/>
    <w:rsid w:val="00D31BB9"/>
    <w:rsid w:val="00D3389E"/>
    <w:rsid w:val="00D34B73"/>
    <w:rsid w:val="00D35B5A"/>
    <w:rsid w:val="00D365A1"/>
    <w:rsid w:val="00D36EAA"/>
    <w:rsid w:val="00D36F0A"/>
    <w:rsid w:val="00D379E3"/>
    <w:rsid w:val="00D41E56"/>
    <w:rsid w:val="00D4611F"/>
    <w:rsid w:val="00D52391"/>
    <w:rsid w:val="00D5358B"/>
    <w:rsid w:val="00D60B4A"/>
    <w:rsid w:val="00D63B26"/>
    <w:rsid w:val="00D643B4"/>
    <w:rsid w:val="00D7360D"/>
    <w:rsid w:val="00D73DAE"/>
    <w:rsid w:val="00D75F2B"/>
    <w:rsid w:val="00D90569"/>
    <w:rsid w:val="00D93D22"/>
    <w:rsid w:val="00D94C33"/>
    <w:rsid w:val="00D96BBD"/>
    <w:rsid w:val="00D97E72"/>
    <w:rsid w:val="00DA4B5B"/>
    <w:rsid w:val="00DB0481"/>
    <w:rsid w:val="00DB3CEC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27595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276CF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94B75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1C388D2D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1056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2024-02-05T17:34:00Z</dcterms:created>
  <dcterms:modified xsi:type="dcterms:W3CDTF">2024-02-05T17:37:00Z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